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9583E8F" w14:textId="0D711834" w:rsidR="00147B51" w:rsidRPr="00701C3E" w:rsidRDefault="00EE271C" w:rsidP="00701C3E">
      <w:pPr>
        <w:pStyle w:val="NoSpacing"/>
        <w:jc w:val="right"/>
        <w:rPr>
          <w:rFonts w:ascii="Bradley Hand ITC" w:hAnsi="Bradley Hand ITC"/>
          <w:sz w:val="52"/>
        </w:rPr>
      </w:pPr>
      <w:r w:rsidRPr="00643C92">
        <w:rPr>
          <w:rFonts w:ascii="Comic Sans MS" w:hAnsi="Comic Sans MS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5841A" wp14:editId="3B0E7999">
                <wp:simplePos x="0" y="0"/>
                <wp:positionH relativeFrom="column">
                  <wp:posOffset>-200025</wp:posOffset>
                </wp:positionH>
                <wp:positionV relativeFrom="paragraph">
                  <wp:posOffset>1676400</wp:posOffset>
                </wp:positionV>
                <wp:extent cx="6863080" cy="78486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2960" w14:textId="14BBD4F3" w:rsidR="00723524" w:rsidRDefault="00723524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Dear Parents/Carers</w:t>
                            </w:r>
                          </w:p>
                          <w:p w14:paraId="3A7E2770" w14:textId="77777777" w:rsidR="00723524" w:rsidRDefault="00723524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</w:p>
                          <w:p w14:paraId="47F91A98" w14:textId="2219C975" w:rsidR="00723524" w:rsidRDefault="00613054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Welcome back after the October h</w:t>
                            </w:r>
                            <w:r w:rsidR="009A77C3"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alf term, we hope you all had a lovely Halloween week.</w:t>
                            </w:r>
                          </w:p>
                          <w:p w14:paraId="59A9CA36" w14:textId="77777777" w:rsidR="009A77C3" w:rsidRDefault="009A77C3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</w:p>
                          <w:p w14:paraId="089D4B61" w14:textId="3CEB4C4C" w:rsidR="009A77C3" w:rsidRDefault="009A77C3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We are now fast approaching the run up to Christmas and whilst we find ourselves in another lockdown and limited to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experiences and</w:t>
                            </w:r>
                            <w:r w:rsidR="00104C88"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traditions we are normally accustomed too, our aim is to sti</w:t>
                            </w:r>
                            <w:r w:rsidR="00104C88"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ll provide the children with 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magical Christmas experience</w:t>
                            </w:r>
                            <w:r w:rsidR="006D07F7"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 xml:space="preserve"> at nursery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0883C34A" w14:textId="77777777" w:rsidR="009A77C3" w:rsidRDefault="009A77C3" w:rsidP="00D32B31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</w:p>
                          <w:p w14:paraId="6F9EFC87" w14:textId="77777777" w:rsidR="002D0E10" w:rsidRDefault="006D07F7" w:rsidP="006D07F7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During these new lockdown regulations we have received guidance giving us the opportunity to stay open. My aim is to continue the nurse</w:t>
                            </w:r>
                            <w:r w:rsidR="00104C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y as it is at present. 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s the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cold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winter weather is fast approaching I </w:t>
                            </w:r>
                            <w:r w:rsidR="0072063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am mindful that children 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or staff </w:t>
                            </w:r>
                            <w:r w:rsidR="0072063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become unwell</w:t>
                            </w:r>
                            <w:r w:rsidR="0072063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or need to self-isolate. Whilst I will do my upmost to continue to provide the care we currently offer</w:t>
                            </w:r>
                            <w:r w:rsidR="0072063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present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I am unable to bring in additional 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cover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staff due to the regulations. </w:t>
                            </w:r>
                          </w:p>
                          <w:p w14:paraId="19C8BEE3" w14:textId="57F12807" w:rsidR="006D07F7" w:rsidRDefault="006D07F7" w:rsidP="006D07F7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I am mindful this may mean we may be faced with not enough staff to legally operate.  Should this occasion occur</w:t>
                            </w:r>
                            <w:r w:rsidR="00104C88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we may be forced to contact you by telephone to close the play room for the day. I must </w:t>
                            </w:r>
                            <w:r w:rsidR="00A9534B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stress, this will be my last res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ort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and only if we are unable to operate safely for the children in our care. </w:t>
                            </w:r>
                          </w:p>
                          <w:p w14:paraId="18B012C3" w14:textId="77777777" w:rsidR="002D0E10" w:rsidRDefault="002D0E10" w:rsidP="006D07F7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C73FE6" w14:textId="3DA067BE" w:rsidR="002D0E10" w:rsidRDefault="002D0E10" w:rsidP="002D0E10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</w:rPr>
                              <w:t>On a personal note, I shall be leaving the nursery in February to start maternity leave. Whilst this is such a wonderful time it will be sad to leave the children, and to not be present for the children going off to big school this year. I have always felt very lucky and privileged in my role as manager, supporting so many wonderful families and children, I shall miss them all. I will still be in the background, so although you may not see me for a few months, I shall be keeping up to date with how everyone is.  Thank you to everyone who has already sent such lovely messages of support and congratulations.</w:t>
                            </w:r>
                          </w:p>
                          <w:p w14:paraId="35CC6EE6" w14:textId="77777777" w:rsidR="002D0E10" w:rsidRDefault="002D0E10" w:rsidP="006D07F7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145CA1" w14:textId="77777777" w:rsidR="006D07F7" w:rsidRDefault="006D07F7" w:rsidP="006D07F7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54FBADE" w14:textId="0B13790F" w:rsidR="006D07F7" w:rsidRDefault="006D07F7" w:rsidP="0072063E">
                            <w:pPr>
                              <w:pStyle w:val="NoSpacing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="002D0E10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we move though the next month of new restrictions on our daily lives,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please do let me know should you require any help or support. The nursery</w:t>
                            </w:r>
                            <w:r w:rsidR="0072063E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is here to help in any way we can, please just let us know.</w:t>
                            </w:r>
                          </w:p>
                          <w:p w14:paraId="1EC0BD87" w14:textId="77777777" w:rsidR="006D07F7" w:rsidRDefault="006D07F7" w:rsidP="00337CB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BF069A" w14:textId="0566E87D" w:rsidR="00EE271C" w:rsidRPr="00EE271C" w:rsidRDefault="0042311A" w:rsidP="00337CB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EE271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Thank</w:t>
                            </w:r>
                            <w:r w:rsidR="00EE271C" w:rsidRPr="00EE271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you</w:t>
                            </w:r>
                          </w:p>
                          <w:p w14:paraId="136D1199" w14:textId="072432F4" w:rsidR="00EE271C" w:rsidRPr="00EE271C" w:rsidRDefault="00EE271C" w:rsidP="00EE271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EE271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Annika</w:t>
                            </w:r>
                          </w:p>
                          <w:p w14:paraId="36918190" w14:textId="12C3729D" w:rsidR="00EE271C" w:rsidRPr="00EE271C" w:rsidRDefault="00EE271C" w:rsidP="00EE271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EE271C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Nursery Manger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75pt;margin-top:132pt;width:540.4pt;height:6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">
                <v:textbox>
                  <w:txbxContent>
                    <w:p w14:paraId="440D2960" w14:textId="14BBD4F3" w:rsidR="00723524" w:rsidRDefault="00723524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>Dear Parents/Carers</w:t>
                      </w:r>
                    </w:p>
                    <w:p w14:paraId="3A7E2770" w14:textId="77777777" w:rsidR="00723524" w:rsidRDefault="00723524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</w:p>
                    <w:p w14:paraId="47F91A98" w14:textId="2219C975" w:rsidR="00723524" w:rsidRDefault="00613054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>Welcome back after the October h</w:t>
                      </w:r>
                      <w:r w:rsidR="009A77C3">
                        <w:rPr>
                          <w:rFonts w:ascii="Comic Sans MS" w:hAnsi="Comic Sans MS"/>
                          <w:bCs/>
                          <w:sz w:val="24"/>
                        </w:rPr>
                        <w:t>alf term, we hope you all had a lovely Halloween week.</w:t>
                      </w:r>
                    </w:p>
                    <w:p w14:paraId="59A9CA36" w14:textId="77777777" w:rsidR="009A77C3" w:rsidRDefault="009A77C3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</w:p>
                    <w:p w14:paraId="089D4B61" w14:textId="3CEB4C4C" w:rsidR="009A77C3" w:rsidRDefault="009A77C3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>We are now fast approaching the run up to Christmas and whilst we find ourselves in another lockdown and limited to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experiences and</w:t>
                      </w:r>
                      <w:r w:rsidR="00104C88"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traditions we are normally accustomed too, our aim is to sti</w:t>
                      </w:r>
                      <w:r w:rsidR="00104C88">
                        <w:rPr>
                          <w:rFonts w:ascii="Comic Sans MS" w:hAnsi="Comic Sans MS"/>
                          <w:bCs/>
                          <w:sz w:val="24"/>
                        </w:rPr>
                        <w:t>ll provide the children with a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magical Christmas experience</w:t>
                      </w:r>
                      <w:r w:rsidR="006D07F7">
                        <w:rPr>
                          <w:rFonts w:ascii="Comic Sans MS" w:hAnsi="Comic Sans MS"/>
                          <w:bCs/>
                          <w:sz w:val="24"/>
                        </w:rPr>
                        <w:t xml:space="preserve"> at nursery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>.</w:t>
                      </w:r>
                    </w:p>
                    <w:p w14:paraId="0883C34A" w14:textId="77777777" w:rsidR="009A77C3" w:rsidRDefault="009A77C3" w:rsidP="00D32B31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</w:p>
                    <w:p w14:paraId="6F9EFC87" w14:textId="77777777" w:rsidR="002D0E10" w:rsidRDefault="006D07F7" w:rsidP="006D07F7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During these new lockdown regulations we have received guidance giving us the opportunity to stay open. My aim is to continue the nurse</w:t>
                      </w:r>
                      <w:r w:rsidR="00104C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y as it is at present. A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s the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cold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winter weather is fast approaching I </w:t>
                      </w:r>
                      <w:r w:rsidR="0072063E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am mindful that children 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or staff </w:t>
                      </w:r>
                      <w:r w:rsidR="0072063E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may 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become unwell</w:t>
                      </w:r>
                      <w:r w:rsidR="0072063E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or need to self-isolate. Whilst I will do my upmost to continue to provide the care we currently offer</w:t>
                      </w:r>
                      <w:r w:rsidR="0072063E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,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present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I am unable to bring in additional 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cover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staff due to the regulations. </w:t>
                      </w:r>
                    </w:p>
                    <w:p w14:paraId="19C8BEE3" w14:textId="57F12807" w:rsidR="006D07F7" w:rsidRDefault="006D07F7" w:rsidP="006D07F7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I am mindful this may mean we may be faced with not enough staff to legally operate.  Should this occasion occur</w:t>
                      </w:r>
                      <w:r w:rsidR="00104C88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we may be forced to contact you by telephone to close the play room for the day. I must </w:t>
                      </w:r>
                      <w:r w:rsidR="00A9534B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stress, this will be my last res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ort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and only if we are unable to operate safely for the children in our care. </w:t>
                      </w:r>
                    </w:p>
                    <w:p w14:paraId="18B012C3" w14:textId="77777777" w:rsidR="002D0E10" w:rsidRDefault="002D0E10" w:rsidP="006D07F7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7EC73FE6" w14:textId="3DA067BE" w:rsidR="002D0E10" w:rsidRDefault="002D0E10" w:rsidP="002D0E10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</w:rPr>
                        <w:t>On a personal note, I shall be leaving the nursery in February to start maternity leave. Whilst this is such a wonderful time it will be sad to leave the children, and to not be present for the children going off to big school this year. I have always felt very lucky and privileged in my role as manager, supporting so many wonderful families and children, I shall miss them all. I will still be in the background, so although you may not see me for a few months, I shall be keeping up to date with how everyone is.  Thank you to everyone who has already sent such lovely messages of support and congratulations.</w:t>
                      </w:r>
                    </w:p>
                    <w:p w14:paraId="35CC6EE6" w14:textId="77777777" w:rsidR="002D0E10" w:rsidRDefault="002D0E10" w:rsidP="006D07F7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04145CA1" w14:textId="77777777" w:rsidR="006D07F7" w:rsidRDefault="006D07F7" w:rsidP="006D07F7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454FBADE" w14:textId="0B13790F" w:rsidR="006D07F7" w:rsidRDefault="006D07F7" w:rsidP="0072063E">
                      <w:pPr>
                        <w:pStyle w:val="NoSpacing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As </w:t>
                      </w:r>
                      <w:r w:rsidR="002D0E10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we move though the next month of new restrictions on our daily lives, 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please do let me know should you require any help or support. The nursery</w:t>
                      </w:r>
                      <w:r w:rsidR="0072063E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is here to help in any way we can, please just let us know.</w:t>
                      </w:r>
                    </w:p>
                    <w:p w14:paraId="1EC0BD87" w14:textId="77777777" w:rsidR="006D07F7" w:rsidRDefault="006D07F7" w:rsidP="00337CB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</w:p>
                    <w:p w14:paraId="38BF069A" w14:textId="0566E87D" w:rsidR="00EE271C" w:rsidRPr="00EE271C" w:rsidRDefault="0042311A" w:rsidP="00337CBE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EE271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Thank</w:t>
                      </w:r>
                      <w:r w:rsidR="00EE271C" w:rsidRPr="00EE271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you</w:t>
                      </w:r>
                    </w:p>
                    <w:p w14:paraId="136D1199" w14:textId="072432F4" w:rsidR="00EE271C" w:rsidRPr="00EE271C" w:rsidRDefault="00EE271C" w:rsidP="00EE271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EE271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Annika</w:t>
                      </w:r>
                    </w:p>
                    <w:p w14:paraId="36918190" w14:textId="12C3729D" w:rsidR="00EE271C" w:rsidRPr="00EE271C" w:rsidRDefault="00EE271C" w:rsidP="00EE271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EE271C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Nursery Manger</w:t>
                      </w:r>
                    </w:p>
                  </w:txbxContent>
                </v:textbox>
              </v:shape>
            </w:pict>
          </mc:Fallback>
        </mc:AlternateContent>
      </w:r>
      <w:r w:rsidR="00A5286C" w:rsidRPr="00A5286C">
        <w:rPr>
          <w:rFonts w:ascii="Bradley Hand ITC" w:hAnsi="Bradley Hand ITC"/>
          <w:noProof/>
          <w:sz w:val="52"/>
          <w:lang w:eastAsia="en-GB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5F6DCBB" wp14:editId="2A7EC76E">
                <wp:simplePos x="0" y="0"/>
                <wp:positionH relativeFrom="margin">
                  <wp:align>left</wp:align>
                </wp:positionH>
                <wp:positionV relativeFrom="page">
                  <wp:posOffset>216163</wp:posOffset>
                </wp:positionV>
                <wp:extent cx="6346825" cy="1530985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825" cy="1531089"/>
                          <a:chOff x="0" y="0"/>
                          <a:chExt cx="3218933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8125" y="625469"/>
                            <a:ext cx="2980808" cy="12047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7A74F" w14:textId="77777777" w:rsidR="004241F5" w:rsidRPr="00701C3E" w:rsidRDefault="004241F5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ascii="Bradley Hand ITC" w:hAnsi="Bradley Hand ITC"/>
                                  <w:b/>
                                  <w:sz w:val="72"/>
                                  <w:szCs w:val="108"/>
                                </w:rPr>
                              </w:pPr>
                              <w:r w:rsidRPr="00701C3E">
                                <w:rPr>
                                  <w:rFonts w:ascii="Bradley Hand ITC" w:hAnsi="Bradley Hand ITC"/>
                                  <w:b/>
                                  <w:sz w:val="72"/>
                                  <w:szCs w:val="108"/>
                                </w:rPr>
                                <w:t>Shorncliffe Nursery</w:t>
                              </w:r>
                            </w:p>
                            <w:p w14:paraId="077A57E8" w14:textId="77777777" w:rsidR="004241F5" w:rsidRPr="00A5286C" w:rsidRDefault="004241F5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rFonts w:ascii="Bradley Hand ITC" w:hAnsi="Bradley Hand ITC"/>
                                  <w:b/>
                                  <w:sz w:val="32"/>
                                  <w:szCs w:val="108"/>
                                </w:rPr>
                              </w:pPr>
                            </w:p>
                            <w:p w14:paraId="7B8B251C" w14:textId="77777777" w:rsidR="004241F5" w:rsidRDefault="004241F5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7" style="position:absolute;left:0;text-align:left;margin-left:0;margin-top:17pt;width:499.75pt;height:120.55pt;z-index:251659264;mso-wrap-distance-left:18pt;mso-wrap-distance-right:18pt;mso-position-horizontal:left;mso-position-horizontal-relative:margin;mso-position-vertical-relative:page;mso-width-relative:margin;mso-height-relative:margin" coordsize="32189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">
                <v:rect id="Rectangle 174" o:spid="_x0000_s1028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2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3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7" o:title="" recolor="t" rotate="t" type="frame"/>
                  </v:rect>
                </v:group>
                <v:shape id="Text Box 178" o:spid="_x0000_s1032" type="#_x0000_t202" style="position:absolute;left:2381;top:6254;width:29808;height:1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14:paraId="5517A74F" w14:textId="77777777" w:rsidR="004241F5" w:rsidRPr="00701C3E" w:rsidRDefault="004241F5">
                        <w:pPr>
                          <w:pStyle w:val="NoSpacing"/>
                          <w:ind w:left="360"/>
                          <w:jc w:val="right"/>
                          <w:rPr>
                            <w:rFonts w:ascii="Bradley Hand ITC" w:hAnsi="Bradley Hand ITC"/>
                            <w:b/>
                            <w:sz w:val="72"/>
                            <w:szCs w:val="108"/>
                          </w:rPr>
                        </w:pPr>
                        <w:r w:rsidRPr="00701C3E">
                          <w:rPr>
                            <w:rFonts w:ascii="Bradley Hand ITC" w:hAnsi="Bradley Hand ITC"/>
                            <w:b/>
                            <w:sz w:val="72"/>
                            <w:szCs w:val="108"/>
                          </w:rPr>
                          <w:t>Shorncliffe Nursery</w:t>
                        </w:r>
                      </w:p>
                      <w:p w14:paraId="077A57E8" w14:textId="77777777" w:rsidR="004241F5" w:rsidRPr="00A5286C" w:rsidRDefault="004241F5">
                        <w:pPr>
                          <w:pStyle w:val="NoSpacing"/>
                          <w:ind w:left="360"/>
                          <w:jc w:val="right"/>
                          <w:rPr>
                            <w:rFonts w:ascii="Bradley Hand ITC" w:hAnsi="Bradley Hand ITC"/>
                            <w:b/>
                            <w:sz w:val="32"/>
                            <w:szCs w:val="108"/>
                          </w:rPr>
                        </w:pPr>
                      </w:p>
                      <w:p w14:paraId="7B8B251C" w14:textId="77777777" w:rsidR="004241F5" w:rsidRDefault="004241F5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9A77C3">
        <w:rPr>
          <w:rFonts w:ascii="Bradley Hand ITC" w:hAnsi="Bradley Hand ITC"/>
          <w:sz w:val="52"/>
        </w:rPr>
        <w:t>November</w:t>
      </w:r>
      <w:r w:rsidR="00657966">
        <w:rPr>
          <w:rFonts w:ascii="Bradley Hand ITC" w:hAnsi="Bradley Hand ITC"/>
          <w:sz w:val="52"/>
        </w:rPr>
        <w:t xml:space="preserve"> 2020</w:t>
      </w:r>
    </w:p>
    <w:p w14:paraId="1C234574" w14:textId="77777777" w:rsidR="00657966" w:rsidRPr="00701C3E" w:rsidRDefault="00657966" w:rsidP="00D32B31">
      <w:pPr>
        <w:pStyle w:val="NoSpacing"/>
        <w:rPr>
          <w:rFonts w:ascii="Comic Sans MS" w:hAnsi="Comic Sans MS"/>
          <w:sz w:val="2"/>
        </w:rPr>
      </w:pPr>
    </w:p>
    <w:p w14:paraId="102C2D83" w14:textId="30721120" w:rsidR="00117D2E" w:rsidRPr="00117D2E" w:rsidRDefault="00117D2E" w:rsidP="00A5286C">
      <w:pPr>
        <w:pStyle w:val="NoSpacing"/>
        <w:rPr>
          <w:rFonts w:ascii="Comic Sans MS" w:hAnsi="Comic Sans MS"/>
          <w:sz w:val="24"/>
          <w:szCs w:val="28"/>
        </w:rPr>
      </w:pPr>
    </w:p>
    <w:p w14:paraId="09DAC12D" w14:textId="77777777" w:rsidR="00117D2E" w:rsidRDefault="00117D2E" w:rsidP="00A5286C">
      <w:pPr>
        <w:pStyle w:val="NoSpacing"/>
        <w:rPr>
          <w:rFonts w:ascii="Comic Sans MS" w:hAnsi="Comic Sans MS"/>
          <w:sz w:val="24"/>
          <w:szCs w:val="28"/>
        </w:rPr>
      </w:pPr>
    </w:p>
    <w:p w14:paraId="283192DF" w14:textId="77777777" w:rsidR="00117D2E" w:rsidRDefault="00117D2E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10DC3F58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6C76CDA3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4BBC8AC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530E3C09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6421FF08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741C6FA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17B1BF9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6AECC6F1" w14:textId="77777777" w:rsidR="00693A0C" w:rsidRDefault="00693A0C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18990131" w14:textId="77777777" w:rsidR="00693A0C" w:rsidRDefault="00693A0C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40CF7A8F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729D9DE8" w14:textId="77777777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3BFC4F2" w14:textId="5206188D" w:rsidR="00643C92" w:rsidRDefault="00643C92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EF32E8A" w14:textId="638892AE" w:rsidR="00701C3E" w:rsidRDefault="00701C3E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24D2792" w14:textId="64516BBD" w:rsidR="00701C3E" w:rsidRDefault="00701C3E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4F3D1CD" w14:textId="6ED52B0F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18C45D12" w14:textId="5B20A04F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40334CD6" w14:textId="625E5458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B178AA8" w14:textId="629FD5DB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12F0B80" w14:textId="15A65A9C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4D8F762" w14:textId="6AFE4851" w:rsidR="009D7D4A" w:rsidRDefault="009D7D4A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329721D3" w14:textId="111723F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6AF97078" w14:textId="4ED1481D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7E5C9D1B" w14:textId="3839FE3A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42041C34" w14:textId="23566ACA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32BAD96C" w14:textId="2528B006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4533D89B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71097A03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139ABEC7" w14:textId="6D3CFA82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32958B2C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E08D746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24376C6D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7D475CD2" w14:textId="77777777" w:rsidR="009931C9" w:rsidRDefault="009931C9" w:rsidP="00643C92">
      <w:pPr>
        <w:pStyle w:val="NoSpacing"/>
        <w:rPr>
          <w:rFonts w:ascii="Comic Sans MS" w:hAnsi="Comic Sans MS"/>
          <w:sz w:val="24"/>
          <w:szCs w:val="28"/>
        </w:rPr>
      </w:pPr>
    </w:p>
    <w:p w14:paraId="07AC9336" w14:textId="77777777" w:rsidR="00237C22" w:rsidRDefault="00237C22" w:rsidP="00F10C21">
      <w:pPr>
        <w:pStyle w:val="NoSpacing"/>
        <w:rPr>
          <w:rFonts w:ascii="Comic Sans MS" w:hAnsi="Comic Sans MS"/>
          <w:sz w:val="24"/>
          <w:szCs w:val="28"/>
        </w:rPr>
      </w:pPr>
    </w:p>
    <w:p w14:paraId="02982788" w14:textId="77777777" w:rsidR="00237C22" w:rsidRDefault="00237C22" w:rsidP="00F10C21">
      <w:pPr>
        <w:pStyle w:val="NoSpacing"/>
        <w:rPr>
          <w:rFonts w:ascii="Comic Sans MS" w:hAnsi="Comic Sans MS"/>
          <w:sz w:val="24"/>
          <w:szCs w:val="28"/>
        </w:rPr>
      </w:pPr>
    </w:p>
    <w:p w14:paraId="1D82FC80" w14:textId="6DC40245" w:rsidR="0042311A" w:rsidRDefault="0042311A" w:rsidP="00F10C21">
      <w:pPr>
        <w:pStyle w:val="NoSpacing"/>
        <w:rPr>
          <w:rFonts w:ascii="Comic Sans MS" w:hAnsi="Comic Sans MS"/>
          <w:sz w:val="24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52DA3" wp14:editId="13A80128">
                <wp:simplePos x="0" y="0"/>
                <wp:positionH relativeFrom="column">
                  <wp:posOffset>-161925</wp:posOffset>
                </wp:positionH>
                <wp:positionV relativeFrom="paragraph">
                  <wp:posOffset>-171450</wp:posOffset>
                </wp:positionV>
                <wp:extent cx="6819265" cy="4029075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955788" w14:textId="0E76B026" w:rsidR="00237C22" w:rsidRPr="008D7A0D" w:rsidRDefault="00237C22" w:rsidP="00237C22">
                            <w:pPr>
                              <w:jc w:val="center"/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8D7A0D">
                              <w:rPr>
                                <w:rStyle w:val="Hyperlink"/>
                                <w:rFonts w:ascii="Comic Sans MS" w:hAnsi="Comic Sans MS"/>
                                <w:b/>
                                <w:color w:val="auto"/>
                                <w:sz w:val="24"/>
                                <w:u w:val="none"/>
                              </w:rPr>
                              <w:t>Term Dates --- September 2020 - July 2021</w:t>
                            </w:r>
                          </w:p>
                          <w:p w14:paraId="525BAC96" w14:textId="77777777" w:rsidR="00237C22" w:rsidRPr="00104C88" w:rsidRDefault="00237C22" w:rsidP="00237C22">
                            <w:pPr>
                              <w:pStyle w:val="NoSpacing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Term 2</w:t>
                            </w: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ab/>
                              <w:t xml:space="preserve">2nd November – 18th December </w:t>
                            </w:r>
                          </w:p>
                          <w:p w14:paraId="21F8CF82" w14:textId="77777777" w:rsidR="00237C22" w:rsidRPr="00104C88" w:rsidRDefault="00237C22" w:rsidP="00237C22">
                            <w:pPr>
                              <w:pStyle w:val="NoSpacing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Term 3 </w:t>
                            </w: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ab/>
                              <w:t xml:space="preserve">4th January - 12th February </w:t>
                            </w:r>
                          </w:p>
                          <w:p w14:paraId="613D7FF9" w14:textId="77777777" w:rsidR="00237C22" w:rsidRPr="00104C88" w:rsidRDefault="00237C22" w:rsidP="00237C22">
                            <w:pPr>
                              <w:pStyle w:val="NoSpacing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Term 4</w:t>
                            </w: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ab/>
                              <w:t>22nd February -29th March</w:t>
                            </w:r>
                          </w:p>
                          <w:p w14:paraId="0F6353D1" w14:textId="77777777" w:rsidR="00237C22" w:rsidRPr="00104C88" w:rsidRDefault="00237C22" w:rsidP="00237C22">
                            <w:pPr>
                              <w:pStyle w:val="NoSpacing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Term 5</w:t>
                            </w: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ab/>
                              <w:t xml:space="preserve">19th April -28th May </w:t>
                            </w:r>
                          </w:p>
                          <w:p w14:paraId="1304B3EA" w14:textId="70934307" w:rsidR="00237C22" w:rsidRPr="00104C88" w:rsidRDefault="00237C22" w:rsidP="00237C22">
                            <w:pPr>
                              <w:pStyle w:val="NoSpacing"/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Term 6</w:t>
                            </w:r>
                            <w:r w:rsidRPr="00104C88">
                              <w:rPr>
                                <w:rStyle w:val="Hyperlink"/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ab/>
                              <w:t>7th June – 20th July</w:t>
                            </w:r>
                          </w:p>
                          <w:p w14:paraId="28713924" w14:textId="77777777" w:rsidR="00237C22" w:rsidRPr="00104C88" w:rsidRDefault="00237C22" w:rsidP="00237C2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DAA946E" w14:textId="70825C5F" w:rsidR="00AF4B1E" w:rsidRDefault="00AF4B1E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A953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For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est S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chool </w:t>
                            </w:r>
                          </w:p>
                          <w:p w14:paraId="3F37BCF5" w14:textId="77777777" w:rsidR="00104C88" w:rsidRPr="00104C88" w:rsidRDefault="00104C88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B4FD45C" w14:textId="2A86EC56" w:rsidR="00AF4B1E" w:rsidRDefault="00AF4B1E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 Butterfly room Party Day – If your child does not attend on this date</w:t>
                            </w:r>
                            <w:r w:rsidR="002D0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speak with a member of staff to book a place.</w:t>
                            </w:r>
                          </w:p>
                          <w:p w14:paraId="01717A93" w14:textId="77777777" w:rsidR="00104C88" w:rsidRPr="00104C88" w:rsidRDefault="00104C88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AA9F51E" w14:textId="2AADF67F" w:rsidR="00237C22" w:rsidRDefault="00337CBE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A2C1D"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="005A2C1D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Christmas Jumper Day- a kind donation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2D0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£2.00 donated to</w:t>
                            </w:r>
                            <w:r w:rsidR="005A2C1D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save the children</w:t>
                            </w:r>
                            <w:r w:rsidR="00613054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Charity</w:t>
                            </w:r>
                            <w:r w:rsidR="005A2C1D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411D65" w14:textId="77777777" w:rsidR="00104C88" w:rsidRPr="00104C88" w:rsidRDefault="00104C88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2B859B0" w14:textId="6ED6339C" w:rsidR="00337CBE" w:rsidRPr="00104C88" w:rsidRDefault="00AF4B1E" w:rsidP="00AF4B1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337CBE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Caterpillar Party Day - If your child does not attend on this date</w:t>
                            </w:r>
                            <w:r w:rsidR="002D0E1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="00337CBE"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speak with a member of staff to book a place.</w:t>
                            </w:r>
                          </w:p>
                          <w:p w14:paraId="5C399408" w14:textId="2AD25546" w:rsidR="00337CBE" w:rsidRDefault="00337CBE" w:rsidP="00237C22">
                            <w:pPr>
                              <w:rPr>
                                <w:b/>
                              </w:rPr>
                            </w:pPr>
                          </w:p>
                          <w:p w14:paraId="08E8F0BE" w14:textId="77777777" w:rsidR="00AF4B1E" w:rsidRDefault="00AF4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.75pt;margin-top:-13.5pt;width:536.95pt;height:3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" fillcolor="window" strokeweight=".5pt">
                <v:textbox>
                  <w:txbxContent>
                    <w:p w14:paraId="57955788" w14:textId="0E76B026" w:rsidR="00237C22" w:rsidRPr="008D7A0D" w:rsidRDefault="00237C22" w:rsidP="00237C22">
                      <w:pPr>
                        <w:jc w:val="center"/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sz w:val="24"/>
                          <w:u w:val="none"/>
                        </w:rPr>
                      </w:pPr>
                      <w:r w:rsidRPr="008D7A0D">
                        <w:rPr>
                          <w:rStyle w:val="Hyperlink"/>
                          <w:rFonts w:ascii="Comic Sans MS" w:hAnsi="Comic Sans MS"/>
                          <w:b/>
                          <w:color w:val="auto"/>
                          <w:sz w:val="24"/>
                          <w:u w:val="none"/>
                        </w:rPr>
                        <w:t>Term Dates --- September 2020 - July 2021</w:t>
                      </w:r>
                    </w:p>
                    <w:p w14:paraId="525BAC96" w14:textId="77777777" w:rsidR="00237C22" w:rsidRPr="00104C88" w:rsidRDefault="00237C22" w:rsidP="00237C22">
                      <w:pPr>
                        <w:pStyle w:val="NoSpacing"/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>Term 2</w:t>
                      </w: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ab/>
                        <w:t xml:space="preserve">2nd November – 18th December </w:t>
                      </w:r>
                    </w:p>
                    <w:p w14:paraId="21F8CF82" w14:textId="77777777" w:rsidR="00237C22" w:rsidRPr="00104C88" w:rsidRDefault="00237C22" w:rsidP="00237C22">
                      <w:pPr>
                        <w:pStyle w:val="NoSpacing"/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 xml:space="preserve">Term 3 </w:t>
                      </w: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ab/>
                        <w:t xml:space="preserve">4th January - 12th February </w:t>
                      </w:r>
                    </w:p>
                    <w:p w14:paraId="613D7FF9" w14:textId="77777777" w:rsidR="00237C22" w:rsidRPr="00104C88" w:rsidRDefault="00237C22" w:rsidP="00237C22">
                      <w:pPr>
                        <w:pStyle w:val="NoSpacing"/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>Term 4</w:t>
                      </w: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ab/>
                        <w:t>22nd February -29th March</w:t>
                      </w:r>
                    </w:p>
                    <w:p w14:paraId="0F6353D1" w14:textId="77777777" w:rsidR="00237C22" w:rsidRPr="00104C88" w:rsidRDefault="00237C22" w:rsidP="00237C22">
                      <w:pPr>
                        <w:pStyle w:val="NoSpacing"/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>Term 5</w:t>
                      </w: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ab/>
                        <w:t xml:space="preserve">19th April -28th May </w:t>
                      </w:r>
                    </w:p>
                    <w:p w14:paraId="1304B3EA" w14:textId="70934307" w:rsidR="00237C22" w:rsidRPr="00104C88" w:rsidRDefault="00237C22" w:rsidP="00237C22">
                      <w:pPr>
                        <w:pStyle w:val="NoSpacing"/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>Term 6</w:t>
                      </w:r>
                      <w:r w:rsidRPr="00104C88">
                        <w:rPr>
                          <w:rStyle w:val="Hyperlink"/>
                          <w:rFonts w:ascii="Comic Sans MS" w:hAnsi="Comic Sans MS"/>
                          <w:color w:val="auto"/>
                          <w:sz w:val="24"/>
                          <w:szCs w:val="24"/>
                          <w:u w:val="none"/>
                        </w:rPr>
                        <w:tab/>
                        <w:t>7th June – 20th July</w:t>
                      </w:r>
                    </w:p>
                    <w:p w14:paraId="28713924" w14:textId="77777777" w:rsidR="00237C22" w:rsidRPr="00104C88" w:rsidRDefault="00237C22" w:rsidP="00237C2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DAA946E" w14:textId="70825C5F" w:rsidR="00AF4B1E" w:rsidRDefault="00AF4B1E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13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November</w:t>
                      </w:r>
                      <w:r w:rsidR="00A9534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For</w:t>
                      </w:r>
                      <w:r w:rsid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est S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chool </w:t>
                      </w:r>
                    </w:p>
                    <w:p w14:paraId="3F37BCF5" w14:textId="77777777" w:rsidR="00104C88" w:rsidRPr="00104C88" w:rsidRDefault="00104C88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B4FD45C" w14:textId="2A86EC56" w:rsidR="00AF4B1E" w:rsidRDefault="00AF4B1E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10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December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 Butterfly room Party Day – If your child does not attend on this date</w:t>
                      </w:r>
                      <w:r w:rsidR="002D0E10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speak with a member of staff to book a place.</w:t>
                      </w:r>
                    </w:p>
                    <w:p w14:paraId="01717A93" w14:textId="77777777" w:rsidR="00104C88" w:rsidRPr="00104C88" w:rsidRDefault="00104C88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AA9F51E" w14:textId="2AADF67F" w:rsidR="00237C22" w:rsidRDefault="00337CBE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11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A2C1D"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December</w:t>
                      </w:r>
                      <w:r w:rsidR="005A2C1D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Christmas Jumper Day- a kind donation</w:t>
                      </w:r>
                      <w:r w:rsid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</w:t>
                      </w:r>
                      <w:r w:rsidR="002D0E10">
                        <w:rPr>
                          <w:rFonts w:ascii="Comic Sans MS" w:hAnsi="Comic Sans MS"/>
                          <w:sz w:val="24"/>
                          <w:szCs w:val="24"/>
                        </w:rPr>
                        <w:t>£2.00 donated to</w:t>
                      </w:r>
                      <w:r w:rsidR="005A2C1D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save the children</w:t>
                      </w:r>
                      <w:r w:rsidR="00613054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Charity</w:t>
                      </w:r>
                      <w:r w:rsidR="005A2C1D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411D65" w14:textId="77777777" w:rsidR="00104C88" w:rsidRPr="00104C88" w:rsidRDefault="00104C88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2B859B0" w14:textId="6ED6339C" w:rsidR="00337CBE" w:rsidRPr="00104C88" w:rsidRDefault="00AF4B1E" w:rsidP="00AF4B1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11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December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-</w:t>
                      </w:r>
                      <w:r w:rsidR="00337CBE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Caterpillar Party Day - If your child does not attend on this date</w:t>
                      </w:r>
                      <w:r w:rsidR="002D0E10"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="00337CBE"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speak with a member of staff to book a place.</w:t>
                      </w:r>
                    </w:p>
                    <w:p w14:paraId="5C399408" w14:textId="2AD25546" w:rsidR="00337CBE" w:rsidRDefault="00337CBE" w:rsidP="00237C22">
                      <w:pPr>
                        <w:rPr>
                          <w:b/>
                        </w:rPr>
                      </w:pPr>
                    </w:p>
                    <w:p w14:paraId="08E8F0BE" w14:textId="77777777" w:rsidR="00AF4B1E" w:rsidRDefault="00AF4B1E"/>
                  </w:txbxContent>
                </v:textbox>
              </v:shape>
            </w:pict>
          </mc:Fallback>
        </mc:AlternateContent>
      </w:r>
    </w:p>
    <w:p w14:paraId="223146A1" w14:textId="21E6A777" w:rsidR="00237C22" w:rsidRDefault="00237C22" w:rsidP="00F10C21">
      <w:pPr>
        <w:pStyle w:val="NoSpacing"/>
        <w:rPr>
          <w:rFonts w:ascii="Comic Sans MS" w:hAnsi="Comic Sans MS"/>
          <w:sz w:val="24"/>
          <w:szCs w:val="28"/>
        </w:rPr>
      </w:pPr>
    </w:p>
    <w:p w14:paraId="576F4723" w14:textId="77777777" w:rsidR="00237C22" w:rsidRDefault="00237C22" w:rsidP="00F10C21">
      <w:pPr>
        <w:pStyle w:val="NoSpacing"/>
        <w:rPr>
          <w:rFonts w:ascii="Comic Sans MS" w:hAnsi="Comic Sans MS"/>
          <w:sz w:val="24"/>
          <w:szCs w:val="28"/>
        </w:rPr>
      </w:pPr>
    </w:p>
    <w:p w14:paraId="6B08A6E0" w14:textId="591AE327" w:rsidR="007A6717" w:rsidRPr="00117D2E" w:rsidRDefault="00104C88" w:rsidP="00F10C21">
      <w:pPr>
        <w:pStyle w:val="NoSpacing"/>
        <w:rPr>
          <w:rFonts w:ascii="Comic Sans MS" w:hAnsi="Comic Sans MS"/>
          <w:sz w:val="24"/>
          <w:szCs w:val="28"/>
        </w:rPr>
      </w:pPr>
      <w:r w:rsidRPr="00237C22">
        <w:rPr>
          <w:rFonts w:ascii="Comic Sans MS" w:hAnsi="Comic Sans MS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3DF3AB" wp14:editId="6316CD7C">
                <wp:simplePos x="0" y="0"/>
                <wp:positionH relativeFrom="column">
                  <wp:posOffset>-161925</wp:posOffset>
                </wp:positionH>
                <wp:positionV relativeFrom="paragraph">
                  <wp:posOffset>3544570</wp:posOffset>
                </wp:positionV>
                <wp:extent cx="6866890" cy="2266950"/>
                <wp:effectExtent l="0" t="0" r="1016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D48C" w14:textId="1E21A27F" w:rsidR="00AF4B1E" w:rsidRPr="00104C88" w:rsidRDefault="00104C88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Shepway </w:t>
                            </w:r>
                            <w:r w:rsidR="00AF4B1E" w:rsidRPr="00104C88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Food Bank</w:t>
                            </w:r>
                          </w:p>
                          <w:p w14:paraId="30EA4836" w14:textId="0A90E026" w:rsidR="00AF4B1E" w:rsidRDefault="00AF4B1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year the nurse</w:t>
                            </w:r>
                            <w:r w:rsidR="00613054">
                              <w:rPr>
                                <w:rFonts w:ascii="Comic Sans MS" w:hAnsi="Comic Sans MS"/>
                                <w:sz w:val="24"/>
                              </w:rPr>
                              <w:t>ry would like to support the She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</w:rPr>
                              <w:t>pway food bank for Christmas. This is f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or families who are finding it hard to feed 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</w:rPr>
                              <w:t>their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household this Christmas wh</w:t>
                            </w:r>
                            <w:r w:rsidR="00A9534B">
                              <w:rPr>
                                <w:rFonts w:ascii="Comic Sans MS" w:hAnsi="Comic Sans MS"/>
                                <w:sz w:val="24"/>
                              </w:rPr>
                              <w:t>ich has been made even harder by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</w:t>
                            </w:r>
                            <w:r w:rsidR="006D07F7">
                              <w:rPr>
                                <w:rFonts w:ascii="Comic Sans MS" w:hAnsi="Comic Sans MS"/>
                                <w:sz w:val="24"/>
                              </w:rPr>
                              <w:t>OVID-19. We shall be placing a collection point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outside the nursery gates from Tuesday 1</w:t>
                            </w:r>
                            <w:r w:rsidRPr="00AF4B1E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December – 15</w:t>
                            </w:r>
                            <w:r w:rsidRPr="00AF4B1E">
                              <w:rPr>
                                <w:rFonts w:ascii="Comic Sans MS" w:hAnsi="Comic Sans MS"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December.</w:t>
                            </w:r>
                          </w:p>
                          <w:p w14:paraId="7C3A1EBE" w14:textId="5CEB0550" w:rsidR="00AF4B1E" w:rsidRPr="00EE271C" w:rsidRDefault="006D07F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If you could spare any</w:t>
                            </w:r>
                            <w:r w:rsidR="00AF4B1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items, especially tinned, dry packet food,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tea, coffee, </w:t>
                            </w:r>
                            <w:r w:rsidR="00AF4B1E">
                              <w:rPr>
                                <w:rFonts w:ascii="Comic Sans MS" w:hAnsi="Comic Sans MS"/>
                                <w:sz w:val="24"/>
                              </w:rPr>
                              <w:t>shampoo, conditioner, deodorant, chocolate.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104C88">
                              <w:rPr>
                                <w:rFonts w:ascii="Comic Sans MS" w:hAnsi="Comic Sans MS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ashing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powder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,</w:t>
                            </w:r>
                            <w:r w:rsidR="00AF4B1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this December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</w:rPr>
                              <w:t>. P</w:t>
                            </w:r>
                            <w:r w:rsidR="00AF4B1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lease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place</w:t>
                            </w:r>
                            <w:r w:rsidR="00AF4B1E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them in the collection point. We would be so grateful for your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2.75pt;margin-top:279.1pt;width:540.7pt;height:17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">
                <v:textbox>
                  <w:txbxContent>
                    <w:p w14:paraId="3926D48C" w14:textId="1E21A27F" w:rsidR="00AF4B1E" w:rsidRPr="00104C88" w:rsidRDefault="00104C88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104C88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Shepway </w:t>
                      </w:r>
                      <w:r w:rsidR="00AF4B1E" w:rsidRPr="00104C88">
                        <w:rPr>
                          <w:rFonts w:ascii="Comic Sans MS" w:hAnsi="Comic Sans MS"/>
                          <w:b/>
                          <w:sz w:val="24"/>
                        </w:rPr>
                        <w:t>Food Bank</w:t>
                      </w:r>
                    </w:p>
                    <w:p w14:paraId="30EA4836" w14:textId="0A90E026" w:rsidR="00AF4B1E" w:rsidRDefault="00AF4B1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year the nurse</w:t>
                      </w:r>
                      <w:r w:rsidR="00613054">
                        <w:rPr>
                          <w:rFonts w:ascii="Comic Sans MS" w:hAnsi="Comic Sans MS"/>
                          <w:sz w:val="24"/>
                        </w:rPr>
                        <w:t>ry would like to support the She</w:t>
                      </w:r>
                      <w:r w:rsidR="00104C88">
                        <w:rPr>
                          <w:rFonts w:ascii="Comic Sans MS" w:hAnsi="Comic Sans MS"/>
                          <w:sz w:val="24"/>
                        </w:rPr>
                        <w:t>pway food bank for Christmas. This is f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or families who are finding it hard to feed </w:t>
                      </w:r>
                      <w:r w:rsidR="00104C88">
                        <w:rPr>
                          <w:rFonts w:ascii="Comic Sans MS" w:hAnsi="Comic Sans MS"/>
                          <w:sz w:val="24"/>
                        </w:rPr>
                        <w:t>their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household this Christmas wh</w:t>
                      </w:r>
                      <w:r w:rsidR="00A9534B">
                        <w:rPr>
                          <w:rFonts w:ascii="Comic Sans MS" w:hAnsi="Comic Sans MS"/>
                          <w:sz w:val="24"/>
                        </w:rPr>
                        <w:t>ich has been made even harder by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</w:rPr>
                        <w:t xml:space="preserve"> C</w:t>
                      </w:r>
                      <w:r w:rsidR="006D07F7">
                        <w:rPr>
                          <w:rFonts w:ascii="Comic Sans MS" w:hAnsi="Comic Sans MS"/>
                          <w:sz w:val="24"/>
                        </w:rPr>
                        <w:t>OVID-19. We shall be placing a collection point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outside the nursery gates from Tuesday 1</w:t>
                      </w:r>
                      <w:r w:rsidRPr="00AF4B1E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December – 15</w:t>
                      </w:r>
                      <w:r w:rsidRPr="00AF4B1E">
                        <w:rPr>
                          <w:rFonts w:ascii="Comic Sans MS" w:hAnsi="Comic Sans MS"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December.</w:t>
                      </w:r>
                    </w:p>
                    <w:p w14:paraId="7C3A1EBE" w14:textId="5CEB0550" w:rsidR="00AF4B1E" w:rsidRPr="00EE271C" w:rsidRDefault="006D07F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If you could spare any</w:t>
                      </w:r>
                      <w:r w:rsidR="00AF4B1E">
                        <w:rPr>
                          <w:rFonts w:ascii="Comic Sans MS" w:hAnsi="Comic Sans MS"/>
                          <w:sz w:val="24"/>
                        </w:rPr>
                        <w:t xml:space="preserve"> items, especially tinned, dry packet food,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tea, coffee, </w:t>
                      </w:r>
                      <w:r w:rsidR="00AF4B1E">
                        <w:rPr>
                          <w:rFonts w:ascii="Comic Sans MS" w:hAnsi="Comic Sans MS"/>
                          <w:sz w:val="24"/>
                        </w:rPr>
                        <w:t>shampoo, conditioner, deodorant, chocolate.</w:t>
                      </w:r>
                      <w:r w:rsidR="00104C88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proofErr w:type="gramStart"/>
                      <w:r w:rsidR="00104C88">
                        <w:rPr>
                          <w:rFonts w:ascii="Comic Sans MS" w:hAnsi="Comic Sans MS"/>
                          <w:sz w:val="24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ashing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powder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etc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>,</w:t>
                      </w:r>
                      <w:r w:rsidR="00AF4B1E">
                        <w:rPr>
                          <w:rFonts w:ascii="Comic Sans MS" w:hAnsi="Comic Sans MS"/>
                          <w:sz w:val="24"/>
                        </w:rPr>
                        <w:t xml:space="preserve"> this December</w:t>
                      </w:r>
                      <w:r w:rsidR="00104C88">
                        <w:rPr>
                          <w:rFonts w:ascii="Comic Sans MS" w:hAnsi="Comic Sans MS"/>
                          <w:sz w:val="24"/>
                        </w:rPr>
                        <w:t>. P</w:t>
                      </w:r>
                      <w:r w:rsidR="00AF4B1E">
                        <w:rPr>
                          <w:rFonts w:ascii="Comic Sans MS" w:hAnsi="Comic Sans MS"/>
                          <w:sz w:val="24"/>
                        </w:rPr>
                        <w:t xml:space="preserve">lease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place</w:t>
                      </w:r>
                      <w:r w:rsidR="00AF4B1E">
                        <w:rPr>
                          <w:rFonts w:ascii="Comic Sans MS" w:hAnsi="Comic Sans MS"/>
                          <w:sz w:val="24"/>
                        </w:rPr>
                        <w:t xml:space="preserve"> them in the collection point. We would be so grateful for your help.</w:t>
                      </w:r>
                    </w:p>
                  </w:txbxContent>
                </v:textbox>
              </v:shape>
            </w:pict>
          </mc:Fallback>
        </mc:AlternateContent>
      </w:r>
      <w:r w:rsidR="00613054" w:rsidRPr="00EE271C">
        <w:rPr>
          <w:rFonts w:ascii="Comic Sans MS" w:hAnsi="Comic Sans MS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A301D1" wp14:editId="77892329">
                <wp:simplePos x="0" y="0"/>
                <wp:positionH relativeFrom="column">
                  <wp:posOffset>-161925</wp:posOffset>
                </wp:positionH>
                <wp:positionV relativeFrom="paragraph">
                  <wp:posOffset>5982970</wp:posOffset>
                </wp:positionV>
                <wp:extent cx="6866890" cy="1733550"/>
                <wp:effectExtent l="0" t="0" r="101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7684" w14:textId="18CAD704" w:rsidR="0042311A" w:rsidRPr="00104C88" w:rsidRDefault="0072063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Forest school – Friday 13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04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November.</w:t>
                            </w:r>
                            <w:proofErr w:type="gramEnd"/>
                          </w:p>
                          <w:p w14:paraId="4680891A" w14:textId="4E75F415" w:rsidR="0072063E" w:rsidRPr="00104C88" w:rsidRDefault="0072063E" w:rsidP="0072063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very excited to start forest school again this term. The 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butterfly room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will be accessing the session in the morning, followed by the 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aterpillar Room in the</w:t>
                            </w:r>
                            <w:r w:rsid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fternoon </w:t>
                            </w:r>
                          </w:p>
                          <w:p w14:paraId="357D1FCC" w14:textId="77777777" w:rsidR="0072063E" w:rsidRPr="00104C88" w:rsidRDefault="007206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8A77D0F" w14:textId="52FE9B78" w:rsidR="0072063E" w:rsidRPr="00104C88" w:rsidRDefault="007206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If your child does not attend a Friday session, and you would like to come along with your child.</w:t>
                            </w:r>
                            <w:proofErr w:type="gramEnd"/>
                            <w:r w:rsidRPr="00104C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book them a space in advance.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2.75pt;margin-top:471.1pt;width:540.7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">
                <v:textbox>
                  <w:txbxContent>
                    <w:p w14:paraId="6CAE7684" w14:textId="18CAD704" w:rsidR="0042311A" w:rsidRPr="00104C88" w:rsidRDefault="0072063E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Forest school – Friday 13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04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November.</w:t>
                      </w:r>
                      <w:proofErr w:type="gramEnd"/>
                    </w:p>
                    <w:p w14:paraId="4680891A" w14:textId="4E75F415" w:rsidR="0072063E" w:rsidRPr="00104C88" w:rsidRDefault="0072063E" w:rsidP="0072063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very excited to start forest school again this term. The </w:t>
                      </w:r>
                      <w:r w:rsid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butterfly room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will be accessing the session in the morning, followed by the </w:t>
                      </w:r>
                      <w:r w:rsid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aterpillar Room in the</w:t>
                      </w:r>
                      <w:r w:rsid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</w:t>
                      </w:r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fternoon </w:t>
                      </w:r>
                    </w:p>
                    <w:p w14:paraId="357D1FCC" w14:textId="77777777" w:rsidR="0072063E" w:rsidRPr="00104C88" w:rsidRDefault="007206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8A77D0F" w14:textId="52FE9B78" w:rsidR="0072063E" w:rsidRPr="00104C88" w:rsidRDefault="0072063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>If your child does not attend a Friday session, and you would like to come along with your child.</w:t>
                      </w:r>
                      <w:proofErr w:type="gramEnd"/>
                      <w:r w:rsidRPr="00104C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book them a space in advance. </w:t>
                      </w:r>
                    </w:p>
                  </w:txbxContent>
                </v:textbox>
              </v:shape>
            </w:pict>
          </mc:Fallback>
        </mc:AlternateContent>
      </w:r>
      <w:r w:rsidR="00F01CD7" w:rsidRPr="00EE271C">
        <w:rPr>
          <w:rFonts w:ascii="Comic Sans MS" w:hAnsi="Comic Sans MS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5514C" wp14:editId="296CB8AC">
                <wp:simplePos x="0" y="0"/>
                <wp:positionH relativeFrom="column">
                  <wp:posOffset>-161925</wp:posOffset>
                </wp:positionH>
                <wp:positionV relativeFrom="paragraph">
                  <wp:posOffset>7907020</wp:posOffset>
                </wp:positionV>
                <wp:extent cx="6866890" cy="1403985"/>
                <wp:effectExtent l="0" t="0" r="101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A5455" w14:textId="7D6F30E1" w:rsidR="0042311A" w:rsidRPr="00F01CD7" w:rsidRDefault="008D7A0D" w:rsidP="0042311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Nut F</w:t>
                            </w:r>
                            <w:r w:rsidR="0042311A" w:rsidRPr="00F01CD7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ree Zone</w:t>
                            </w:r>
                          </w:p>
                          <w:p w14:paraId="013234CC" w14:textId="768E3347" w:rsidR="0042311A" w:rsidRPr="00EE271C" w:rsidRDefault="0042311A" w:rsidP="0042311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E271C">
                              <w:rPr>
                                <w:rFonts w:ascii="Comic Sans MS" w:hAnsi="Comic Sans MS"/>
                                <w:sz w:val="24"/>
                              </w:rPr>
                              <w:t>The nursery is</w:t>
                            </w:r>
                            <w:r w:rsidR="008D7A0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</w:t>
                            </w:r>
                            <w:r w:rsidRPr="00EE271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completely nut free </w:t>
                            </w:r>
                            <w:r w:rsidR="00F01CD7" w:rsidRPr="00EE271C">
                              <w:rPr>
                                <w:rFonts w:ascii="Comic Sans MS" w:hAnsi="Comic Sans MS"/>
                                <w:sz w:val="24"/>
                              </w:rPr>
                              <w:t>zone;</w:t>
                            </w:r>
                            <w:r w:rsidRPr="00EE271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this is to protect the children in</w:t>
                            </w:r>
                            <w:r w:rsidR="008D7A0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our care with severe allergies.</w:t>
                            </w:r>
                            <w:r w:rsidRPr="00EE271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8D7A0D" w:rsidRPr="00F01CD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Please</w:t>
                            </w:r>
                            <w:r w:rsidRPr="00F01CD7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could nuts not be in the children’s lunch boxes.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12.75pt;margin-top:622.6pt;width:540.7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">
                <v:textbox style="mso-fit-shape-to-text:t">
                  <w:txbxContent>
                    <w:p w14:paraId="636A5455" w14:textId="7D6F30E1" w:rsidR="0042311A" w:rsidRPr="00F01CD7" w:rsidRDefault="008D7A0D" w:rsidP="0042311A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Nut F</w:t>
                      </w:r>
                      <w:r w:rsidR="0042311A" w:rsidRPr="00F01CD7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ree Zone</w:t>
                      </w:r>
                    </w:p>
                    <w:p w14:paraId="013234CC" w14:textId="768E3347" w:rsidR="0042311A" w:rsidRPr="00EE271C" w:rsidRDefault="0042311A" w:rsidP="0042311A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E271C">
                        <w:rPr>
                          <w:rFonts w:ascii="Comic Sans MS" w:hAnsi="Comic Sans MS"/>
                          <w:sz w:val="24"/>
                        </w:rPr>
                        <w:t>The nursery is</w:t>
                      </w:r>
                      <w:r w:rsidR="008D7A0D">
                        <w:rPr>
                          <w:rFonts w:ascii="Comic Sans MS" w:hAnsi="Comic Sans MS"/>
                          <w:sz w:val="24"/>
                        </w:rPr>
                        <w:t xml:space="preserve"> a</w:t>
                      </w:r>
                      <w:r w:rsidRPr="00EE271C">
                        <w:rPr>
                          <w:rFonts w:ascii="Comic Sans MS" w:hAnsi="Comic Sans MS"/>
                          <w:sz w:val="24"/>
                        </w:rPr>
                        <w:t xml:space="preserve"> completely nut free </w:t>
                      </w:r>
                      <w:r w:rsidR="00F01CD7" w:rsidRPr="00EE271C">
                        <w:rPr>
                          <w:rFonts w:ascii="Comic Sans MS" w:hAnsi="Comic Sans MS"/>
                          <w:sz w:val="24"/>
                        </w:rPr>
                        <w:t>zone;</w:t>
                      </w:r>
                      <w:r w:rsidRPr="00EE271C">
                        <w:rPr>
                          <w:rFonts w:ascii="Comic Sans MS" w:hAnsi="Comic Sans MS"/>
                          <w:sz w:val="24"/>
                        </w:rPr>
                        <w:t xml:space="preserve"> this is to protect the children in</w:t>
                      </w:r>
                      <w:r w:rsidR="008D7A0D">
                        <w:rPr>
                          <w:rFonts w:ascii="Comic Sans MS" w:hAnsi="Comic Sans MS"/>
                          <w:sz w:val="24"/>
                        </w:rPr>
                        <w:t xml:space="preserve"> our care with severe allergies.</w:t>
                      </w:r>
                      <w:r w:rsidRPr="00EE271C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8D7A0D" w:rsidRPr="00F01CD7">
                        <w:rPr>
                          <w:rFonts w:ascii="Comic Sans MS" w:hAnsi="Comic Sans MS"/>
                          <w:b/>
                          <w:sz w:val="24"/>
                        </w:rPr>
                        <w:t>Please</w:t>
                      </w:r>
                      <w:r w:rsidRPr="00F01CD7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could nuts not be in the children’s lunch boxes.</w:t>
                      </w:r>
                    </w:p>
                  </w:txbxContent>
                </v:textbox>
              </v:shape>
            </w:pict>
          </mc:Fallback>
        </mc:AlternateContent>
      </w:r>
      <w:r w:rsidR="00701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D2B70" wp14:editId="70F82E0B">
                <wp:simplePos x="0" y="0"/>
                <wp:positionH relativeFrom="column">
                  <wp:posOffset>8346026</wp:posOffset>
                </wp:positionH>
                <wp:positionV relativeFrom="paragraph">
                  <wp:posOffset>-20896</wp:posOffset>
                </wp:positionV>
                <wp:extent cx="2243026" cy="372110"/>
                <wp:effectExtent l="0" t="0" r="5080" b="88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026" cy="3721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4D53D" w14:textId="77777777" w:rsidR="00701C3E" w:rsidRDefault="00701C3E" w:rsidP="009D7D4A">
                            <w:pPr>
                              <w:ind w:left="720" w:hanging="720"/>
                              <w:jc w:val="center"/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653D5B" w14:textId="77777777" w:rsidR="00701C3E" w:rsidRPr="00DA719F" w:rsidRDefault="00701C3E" w:rsidP="009D7D4A">
                            <w:pPr>
                              <w:ind w:left="720" w:hanging="720"/>
                              <w:jc w:val="center"/>
                              <w:rPr>
                                <w:rFonts w:ascii="Comic Sans MS" w:eastAsiaTheme="majorEastAsia" w:hAnsi="Comic Sans MS" w:cstheme="majorBidi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7" style="position:absolute;margin-left:657.15pt;margin-top:-1.65pt;width:176.6pt;height:29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" fillcolor="#00b0f0" stroked="f" strokeweight="1pt">
                <v:textbox>
                  <w:txbxContent>
                    <w:p w14:paraId="0AB4D53D" w14:textId="77777777" w:rsidR="00701C3E" w:rsidRDefault="00701C3E" w:rsidP="009D7D4A">
                      <w:pPr>
                        <w:ind w:left="720" w:hanging="720"/>
                        <w:jc w:val="center"/>
                        <w:rPr>
                          <w:rFonts w:ascii="Comic Sans MS" w:eastAsiaTheme="majorEastAsia" w:hAnsi="Comic Sans MS" w:cstheme="majorBidi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653D5B" w14:textId="77777777" w:rsidR="00701C3E" w:rsidRPr="00DA719F" w:rsidRDefault="00701C3E" w:rsidP="009D7D4A">
                      <w:pPr>
                        <w:ind w:left="720" w:hanging="720"/>
                        <w:jc w:val="center"/>
                        <w:rPr>
                          <w:rFonts w:ascii="Comic Sans MS" w:eastAsiaTheme="majorEastAsia" w:hAnsi="Comic Sans MS" w:cstheme="majorBidi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A6717" w:rsidRPr="00117D2E" w:rsidSect="00A52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545E"/>
    <w:multiLevelType w:val="hybridMultilevel"/>
    <w:tmpl w:val="C332D7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6C"/>
    <w:rsid w:val="0002043E"/>
    <w:rsid w:val="00022FD3"/>
    <w:rsid w:val="000869EB"/>
    <w:rsid w:val="000925E6"/>
    <w:rsid w:val="000A1BF6"/>
    <w:rsid w:val="00104C88"/>
    <w:rsid w:val="00117D2E"/>
    <w:rsid w:val="00147B51"/>
    <w:rsid w:val="00164D4B"/>
    <w:rsid w:val="001703F9"/>
    <w:rsid w:val="001C1D61"/>
    <w:rsid w:val="001C5BF3"/>
    <w:rsid w:val="00223952"/>
    <w:rsid w:val="00237BAD"/>
    <w:rsid w:val="00237C22"/>
    <w:rsid w:val="002D0E10"/>
    <w:rsid w:val="002E0A01"/>
    <w:rsid w:val="002E4B05"/>
    <w:rsid w:val="00337CBE"/>
    <w:rsid w:val="003758A9"/>
    <w:rsid w:val="003901D5"/>
    <w:rsid w:val="003A18FD"/>
    <w:rsid w:val="0042311A"/>
    <w:rsid w:val="004241F5"/>
    <w:rsid w:val="00424624"/>
    <w:rsid w:val="00456109"/>
    <w:rsid w:val="00497241"/>
    <w:rsid w:val="004A2175"/>
    <w:rsid w:val="004C3DFD"/>
    <w:rsid w:val="005A2C1D"/>
    <w:rsid w:val="00613054"/>
    <w:rsid w:val="00635EEC"/>
    <w:rsid w:val="00643C92"/>
    <w:rsid w:val="00657966"/>
    <w:rsid w:val="00693A0C"/>
    <w:rsid w:val="006D07F7"/>
    <w:rsid w:val="00701C3E"/>
    <w:rsid w:val="0072063E"/>
    <w:rsid w:val="00723524"/>
    <w:rsid w:val="00735A1F"/>
    <w:rsid w:val="007841A9"/>
    <w:rsid w:val="007A6717"/>
    <w:rsid w:val="007F6EFE"/>
    <w:rsid w:val="00840445"/>
    <w:rsid w:val="008D7A0D"/>
    <w:rsid w:val="009222A0"/>
    <w:rsid w:val="00982EEB"/>
    <w:rsid w:val="009931C9"/>
    <w:rsid w:val="009A77C3"/>
    <w:rsid w:val="009B48A3"/>
    <w:rsid w:val="009D7D4A"/>
    <w:rsid w:val="00A5286C"/>
    <w:rsid w:val="00A61D88"/>
    <w:rsid w:val="00A9534B"/>
    <w:rsid w:val="00AF4B1E"/>
    <w:rsid w:val="00B01F2B"/>
    <w:rsid w:val="00B05619"/>
    <w:rsid w:val="00B37D6C"/>
    <w:rsid w:val="00B95021"/>
    <w:rsid w:val="00BA7D3A"/>
    <w:rsid w:val="00D32B31"/>
    <w:rsid w:val="00DC04C2"/>
    <w:rsid w:val="00EE271C"/>
    <w:rsid w:val="00EF2CC7"/>
    <w:rsid w:val="00F01CD7"/>
    <w:rsid w:val="00F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F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28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5286C"/>
  </w:style>
  <w:style w:type="character" w:styleId="CommentReference">
    <w:name w:val="annotation reference"/>
    <w:basedOn w:val="DefaultParagraphFont"/>
    <w:uiPriority w:val="99"/>
    <w:semiHidden/>
    <w:unhideWhenUsed/>
    <w:rsid w:val="00A5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9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28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5286C"/>
  </w:style>
  <w:style w:type="character" w:styleId="CommentReference">
    <w:name w:val="annotation reference"/>
    <w:basedOn w:val="DefaultParagraphFont"/>
    <w:uiPriority w:val="99"/>
    <w:semiHidden/>
    <w:unhideWhenUsed/>
    <w:rsid w:val="00A52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Chapman</dc:creator>
  <cp:lastModifiedBy>Admin</cp:lastModifiedBy>
  <cp:revision>2</cp:revision>
  <cp:lastPrinted>2020-11-11T10:15:00Z</cp:lastPrinted>
  <dcterms:created xsi:type="dcterms:W3CDTF">2020-12-07T12:56:00Z</dcterms:created>
  <dcterms:modified xsi:type="dcterms:W3CDTF">2020-12-07T12:56:00Z</dcterms:modified>
</cp:coreProperties>
</file>